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FD" w:rsidRDefault="00A549FD" w:rsidP="00A549FD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Утверждаю</w:t>
      </w:r>
    </w:p>
    <w:p w:rsidR="00A549FD" w:rsidRDefault="00C22FB2" w:rsidP="00A549FD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Директор МОУ СОШ № 1</w:t>
      </w:r>
      <w:r w:rsidR="00A549FD">
        <w:rPr>
          <w:rFonts w:ascii="Times New Roman" w:hAnsi="Times New Roman"/>
          <w:sz w:val="28"/>
          <w:szCs w:val="34"/>
        </w:rPr>
        <w:t xml:space="preserve"> </w:t>
      </w:r>
    </w:p>
    <w:p w:rsidR="00A549FD" w:rsidRDefault="00C22FB2" w:rsidP="00A549FD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им. П.И. Николаенко</w:t>
      </w:r>
      <w:r w:rsidR="00A549FD">
        <w:rPr>
          <w:rFonts w:ascii="Times New Roman" w:hAnsi="Times New Roman"/>
          <w:sz w:val="28"/>
          <w:szCs w:val="34"/>
        </w:rPr>
        <w:t xml:space="preserve">, </w:t>
      </w:r>
    </w:p>
    <w:p w:rsidR="00A549FD" w:rsidRDefault="00C22FB2" w:rsidP="00A549FD">
      <w:pPr>
        <w:jc w:val="right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>с</w:t>
      </w:r>
      <w:proofErr w:type="gramEnd"/>
      <w:r>
        <w:rPr>
          <w:rFonts w:ascii="Times New Roman" w:hAnsi="Times New Roman"/>
          <w:sz w:val="28"/>
          <w:szCs w:val="34"/>
        </w:rPr>
        <w:t>. Степное</w:t>
      </w:r>
    </w:p>
    <w:p w:rsidR="00A549FD" w:rsidRDefault="00C22FB2" w:rsidP="00A549FD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__________Н.З. </w:t>
      </w:r>
      <w:proofErr w:type="spellStart"/>
      <w:r>
        <w:rPr>
          <w:rFonts w:ascii="Times New Roman" w:hAnsi="Times New Roman"/>
          <w:sz w:val="28"/>
          <w:szCs w:val="34"/>
        </w:rPr>
        <w:t>Салакаева</w:t>
      </w:r>
      <w:proofErr w:type="spellEnd"/>
    </w:p>
    <w:p w:rsidR="00A549FD" w:rsidRDefault="0023547C" w:rsidP="00A549FD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«___»  ______________2023</w:t>
      </w:r>
      <w:r w:rsidR="00A549FD">
        <w:rPr>
          <w:rFonts w:ascii="Times New Roman" w:hAnsi="Times New Roman"/>
          <w:sz w:val="28"/>
          <w:szCs w:val="34"/>
        </w:rPr>
        <w:t>г.</w:t>
      </w:r>
    </w:p>
    <w:p w:rsidR="00A549FD" w:rsidRDefault="00A549FD" w:rsidP="00A549FD">
      <w:pPr>
        <w:jc w:val="right"/>
        <w:rPr>
          <w:rFonts w:ascii="Times New Roman" w:hAnsi="Times New Roman"/>
          <w:sz w:val="28"/>
          <w:szCs w:val="34"/>
        </w:rPr>
      </w:pPr>
    </w:p>
    <w:p w:rsidR="00A549FD" w:rsidRDefault="00A549FD" w:rsidP="00A549FD">
      <w:pPr>
        <w:jc w:val="right"/>
        <w:rPr>
          <w:rFonts w:ascii="Times New Roman" w:hAnsi="Times New Roman"/>
          <w:sz w:val="28"/>
          <w:szCs w:val="34"/>
        </w:rPr>
      </w:pPr>
    </w:p>
    <w:p w:rsidR="00A549FD" w:rsidRPr="00C115D6" w:rsidRDefault="00A549FD" w:rsidP="00A549FD">
      <w:pPr>
        <w:jc w:val="center"/>
        <w:rPr>
          <w:rFonts w:ascii="Times New Roman" w:hAnsi="Times New Roman"/>
          <w:b/>
          <w:sz w:val="28"/>
          <w:szCs w:val="34"/>
        </w:rPr>
      </w:pPr>
      <w:r w:rsidRPr="00C115D6">
        <w:rPr>
          <w:rFonts w:ascii="Times New Roman" w:hAnsi="Times New Roman"/>
          <w:b/>
          <w:sz w:val="28"/>
          <w:szCs w:val="34"/>
        </w:rPr>
        <w:t xml:space="preserve">План мероприятий по </w:t>
      </w:r>
      <w:r w:rsidR="00C22FB2">
        <w:rPr>
          <w:rFonts w:ascii="Times New Roman" w:hAnsi="Times New Roman"/>
          <w:b/>
          <w:sz w:val="28"/>
          <w:szCs w:val="34"/>
        </w:rPr>
        <w:t>обеспечению учащихся МОУ СОШ № 1</w:t>
      </w:r>
    </w:p>
    <w:p w:rsidR="00A549FD" w:rsidRPr="00C115D6" w:rsidRDefault="00C22FB2" w:rsidP="00A549FD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 xml:space="preserve"> им. П.И. Николаенко, </w:t>
      </w:r>
      <w:proofErr w:type="gramStart"/>
      <w:r>
        <w:rPr>
          <w:rFonts w:ascii="Times New Roman" w:hAnsi="Times New Roman"/>
          <w:b/>
          <w:sz w:val="28"/>
          <w:szCs w:val="34"/>
        </w:rPr>
        <w:t>с</w:t>
      </w:r>
      <w:proofErr w:type="gramEnd"/>
      <w:r>
        <w:rPr>
          <w:rFonts w:ascii="Times New Roman" w:hAnsi="Times New Roman"/>
          <w:b/>
          <w:sz w:val="28"/>
          <w:szCs w:val="34"/>
        </w:rPr>
        <w:t>. Степное</w:t>
      </w:r>
      <w:r w:rsidR="00A549FD" w:rsidRPr="00C115D6">
        <w:rPr>
          <w:rFonts w:ascii="Times New Roman" w:hAnsi="Times New Roman"/>
          <w:b/>
          <w:sz w:val="28"/>
          <w:szCs w:val="34"/>
        </w:rPr>
        <w:t xml:space="preserve"> </w:t>
      </w:r>
    </w:p>
    <w:p w:rsidR="00A549FD" w:rsidRPr="00C115D6" w:rsidRDefault="0023547C" w:rsidP="00A549FD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учебниками на 2023-2024</w:t>
      </w:r>
      <w:r w:rsidR="00A549FD" w:rsidRPr="00C115D6">
        <w:rPr>
          <w:rFonts w:ascii="Times New Roman" w:hAnsi="Times New Roman"/>
          <w:b/>
          <w:sz w:val="28"/>
          <w:szCs w:val="34"/>
        </w:rPr>
        <w:t xml:space="preserve"> учебный год</w:t>
      </w:r>
    </w:p>
    <w:p w:rsidR="00A549FD" w:rsidRPr="00C115D6" w:rsidRDefault="00A549FD" w:rsidP="00A549FD">
      <w:pPr>
        <w:jc w:val="center"/>
        <w:rPr>
          <w:rFonts w:ascii="Times New Roman" w:hAnsi="Times New Roman"/>
          <w:b/>
          <w:sz w:val="28"/>
          <w:szCs w:val="34"/>
        </w:rPr>
      </w:pPr>
    </w:p>
    <w:p w:rsidR="00A549FD" w:rsidRDefault="00A549FD" w:rsidP="00A549FD">
      <w:pPr>
        <w:jc w:val="center"/>
        <w:rPr>
          <w:rFonts w:ascii="Times New Roman" w:hAnsi="Times New Roman"/>
          <w:sz w:val="28"/>
          <w:szCs w:val="34"/>
        </w:rPr>
      </w:pPr>
    </w:p>
    <w:tbl>
      <w:tblPr>
        <w:tblW w:w="100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5385"/>
        <w:gridCol w:w="1965"/>
        <w:gridCol w:w="2025"/>
      </w:tblGrid>
      <w:tr w:rsidR="00A549FD" w:rsidRPr="001A5F83" w:rsidTr="00AF15F3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549FD" w:rsidRPr="001A5F83" w:rsidTr="00AF15F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49FD" w:rsidRPr="001A5F83" w:rsidRDefault="00A549FD" w:rsidP="008D4A56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Утверждение локальных актов нормативного характера</w:t>
            </w:r>
            <w:r w:rsidR="00C22FB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 w:rsidR="00C22FB2">
              <w:rPr>
                <w:rFonts w:ascii="Times New Roman" w:hAnsi="Times New Roman"/>
                <w:sz w:val="28"/>
                <w:szCs w:val="28"/>
              </w:rPr>
              <w:t>учебному</w:t>
            </w:r>
            <w:proofErr w:type="gramEnd"/>
            <w:r w:rsidR="00C22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2FB2">
              <w:rPr>
                <w:rFonts w:ascii="Times New Roman" w:hAnsi="Times New Roman"/>
                <w:sz w:val="28"/>
                <w:szCs w:val="28"/>
              </w:rPr>
              <w:t>книгообеспечиванию</w:t>
            </w:r>
            <w:proofErr w:type="spellEnd"/>
            <w:r w:rsidR="00C22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5F83">
              <w:rPr>
                <w:rFonts w:ascii="Times New Roman" w:hAnsi="Times New Roman"/>
                <w:sz w:val="28"/>
                <w:szCs w:val="28"/>
              </w:rPr>
              <w:t>бщеобразовательного</w:t>
            </w:r>
            <w:proofErr w:type="spellEnd"/>
            <w:r w:rsidRPr="001A5F83">
              <w:rPr>
                <w:rFonts w:ascii="Times New Roman" w:hAnsi="Times New Roman"/>
                <w:sz w:val="28"/>
                <w:szCs w:val="28"/>
              </w:rPr>
              <w:t xml:space="preserve"> учреждения:</w:t>
            </w:r>
          </w:p>
          <w:p w:rsidR="00A549FD" w:rsidRPr="001A5F83" w:rsidRDefault="00A549FD" w:rsidP="00AF1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утверждённый 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>список учебников, по которому осуществляется учебный процесс;</w:t>
            </w:r>
          </w:p>
          <w:p w:rsidR="00A549FD" w:rsidRPr="001A5F83" w:rsidRDefault="00A549FD" w:rsidP="00AF1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 xml:space="preserve"> - план мероприятий по обеспечению учебниками учащихся всех категорий:</w:t>
            </w:r>
          </w:p>
          <w:p w:rsidR="00A549FD" w:rsidRPr="001A5F83" w:rsidRDefault="00A549FD" w:rsidP="00AF1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- циклограмму деятельности по обеспечению учеб</w:t>
            </w:r>
            <w:r>
              <w:rPr>
                <w:rFonts w:ascii="Times New Roman" w:hAnsi="Times New Roman"/>
                <w:sz w:val="28"/>
                <w:szCs w:val="28"/>
              </w:rPr>
              <w:t>никами и учебными пособиями в М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>ОУ СОШ №</w:t>
            </w:r>
            <w:r w:rsidR="00C22FB2">
              <w:rPr>
                <w:rFonts w:ascii="Times New Roman" w:hAnsi="Times New Roman"/>
                <w:sz w:val="28"/>
                <w:szCs w:val="28"/>
              </w:rPr>
              <w:t xml:space="preserve"> 1 им. П.И. Николаенко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C22FB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22FB2">
              <w:rPr>
                <w:rFonts w:ascii="Times New Roman" w:hAnsi="Times New Roman"/>
                <w:sz w:val="28"/>
                <w:szCs w:val="28"/>
              </w:rPr>
              <w:t>. Степное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49FD" w:rsidRPr="001A5F83" w:rsidRDefault="008E7127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</w:t>
            </w:r>
            <w:r w:rsidR="0023547C">
              <w:rPr>
                <w:rFonts w:ascii="Times New Roman" w:hAnsi="Times New Roman"/>
                <w:sz w:val="28"/>
                <w:szCs w:val="28"/>
              </w:rPr>
              <w:t>март, 2024</w:t>
            </w:r>
            <w:r w:rsidR="00A549FD" w:rsidRPr="001A5F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="00C22FB2">
              <w:rPr>
                <w:rFonts w:ascii="Times New Roman" w:hAnsi="Times New Roman"/>
                <w:sz w:val="28"/>
                <w:szCs w:val="28"/>
              </w:rPr>
              <w:t>ОУ СОШ №1 им. П.И. Николаенко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C22FB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22FB2">
              <w:rPr>
                <w:rFonts w:ascii="Times New Roman" w:hAnsi="Times New Roman"/>
                <w:sz w:val="28"/>
                <w:szCs w:val="28"/>
              </w:rPr>
              <w:t>. Степное</w:t>
            </w:r>
          </w:p>
        </w:tc>
      </w:tr>
      <w:tr w:rsidR="00A549FD" w:rsidRPr="001A5F83" w:rsidTr="00AF15F3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Раз</w:t>
            </w:r>
            <w:r w:rsidR="00B563EB">
              <w:rPr>
                <w:rFonts w:ascii="Times New Roman" w:hAnsi="Times New Roman"/>
                <w:sz w:val="28"/>
                <w:szCs w:val="28"/>
              </w:rPr>
              <w:t xml:space="preserve">мещение </w:t>
            </w:r>
            <w:r w:rsidR="00C22FB2">
              <w:rPr>
                <w:rFonts w:ascii="Times New Roman" w:hAnsi="Times New Roman"/>
                <w:sz w:val="28"/>
                <w:szCs w:val="28"/>
              </w:rPr>
              <w:t xml:space="preserve"> на сайте МОУ СОШ № 1 им. П.И. Николаенко, </w:t>
            </w:r>
            <w:proofErr w:type="gramStart"/>
            <w:r w:rsidR="00C22FB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22FB2">
              <w:rPr>
                <w:rFonts w:ascii="Times New Roman" w:hAnsi="Times New Roman"/>
                <w:sz w:val="28"/>
                <w:szCs w:val="28"/>
              </w:rPr>
              <w:t>. Степное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549FD" w:rsidRPr="001A5F83" w:rsidRDefault="00A549FD" w:rsidP="00AF1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- положения о порядке обеспечения учебниками и учебными пособиями учащихся в предстоящем учебном году;</w:t>
            </w:r>
          </w:p>
          <w:p w:rsidR="00A549FD" w:rsidRPr="001A5F83" w:rsidRDefault="00A549FD" w:rsidP="00AF1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 xml:space="preserve"> - правил пользования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чебниками из фонда библиотеки МОУ СОШ № </w:t>
            </w:r>
            <w:r w:rsidR="00C22FB2">
              <w:rPr>
                <w:rFonts w:ascii="Times New Roman" w:hAnsi="Times New Roman"/>
                <w:sz w:val="28"/>
                <w:szCs w:val="28"/>
              </w:rPr>
              <w:t xml:space="preserve">1 им.              П.И. Николаенко, </w:t>
            </w:r>
            <w:proofErr w:type="gramStart"/>
            <w:r w:rsidR="00C22FB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22FB2">
              <w:rPr>
                <w:rFonts w:ascii="Times New Roman" w:hAnsi="Times New Roman"/>
                <w:sz w:val="28"/>
                <w:szCs w:val="28"/>
              </w:rPr>
              <w:t>. Степное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49FD" w:rsidRPr="001A5F83" w:rsidRDefault="00A549FD" w:rsidP="00AF1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- список учебников (УМК) по классам, по которым будет осуществляться образовательный процесс в общеобразовательном учреждении;</w:t>
            </w:r>
          </w:p>
          <w:p w:rsidR="00A549FD" w:rsidRPr="001A5F83" w:rsidRDefault="00A549FD" w:rsidP="00AF1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20</w:t>
            </w:r>
            <w:r w:rsidR="0023547C"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Pr="001A5F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Заместитель директора по УВР, библиотекарь</w:t>
            </w:r>
          </w:p>
        </w:tc>
      </w:tr>
      <w:tr w:rsidR="00A549FD" w:rsidRPr="001A5F83" w:rsidTr="00BD5C50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среди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(законных представителей) 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Pr="001A5F83">
              <w:rPr>
                <w:rFonts w:ascii="Times New Roman" w:hAnsi="Times New Roman"/>
                <w:sz w:val="28"/>
                <w:szCs w:val="28"/>
              </w:rPr>
              <w:lastRenderedPageBreak/>
              <w:t>порядке обеспечения учащихся учебниками в предстоящем учебном году.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23547C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Апрель, 2023</w:t>
            </w:r>
            <w:r w:rsidR="00A549FD" w:rsidRPr="001A5F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1A5F83">
              <w:rPr>
                <w:rFonts w:ascii="Times New Roman" w:hAnsi="Times New Roman"/>
                <w:sz w:val="28"/>
                <w:szCs w:val="28"/>
              </w:rPr>
              <w:lastRenderedPageBreak/>
              <w:t>УВР, библиотекарь</w:t>
            </w:r>
          </w:p>
        </w:tc>
      </w:tr>
      <w:tr w:rsidR="00A549FD" w:rsidRPr="001A5F83" w:rsidTr="00AF15F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Анализ учебного фонда для определения излишних учебников, возможных для передачи в другие школы района.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23547C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Август, 2023</w:t>
            </w:r>
            <w:r w:rsidR="00A549FD" w:rsidRPr="001A5F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A549FD" w:rsidRPr="001A5F83" w:rsidTr="00AF15F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Организация своевременной выдачи учебников учащимся с использованием ресурсов других школ района.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23547C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Июнь-август, 2023</w:t>
            </w:r>
            <w:r w:rsidR="00A549FD" w:rsidRPr="001A5F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A549FD" w:rsidRPr="001A5F83" w:rsidTr="00AF15F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5C1BD9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549FD" w:rsidRPr="001A5F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Организация работы по обеспечению сохранности фонд</w:t>
            </w:r>
            <w:r>
              <w:rPr>
                <w:rFonts w:ascii="Times New Roman" w:hAnsi="Times New Roman"/>
                <w:sz w:val="28"/>
                <w:szCs w:val="28"/>
              </w:rPr>
              <w:t>а учебников школьной библиотеки общеобразовательного учреждения.</w:t>
            </w:r>
          </w:p>
          <w:p w:rsidR="00A549FD" w:rsidRPr="001A5F83" w:rsidRDefault="00A549FD" w:rsidP="00AF1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Правил пользования учебниками 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>из фонда библиотеки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общеобразовательного учреждения</w:t>
            </w:r>
            <w:r w:rsidRPr="001A5F83">
              <w:rPr>
                <w:rFonts w:ascii="Times New Roman" w:hAnsi="Times New Roman"/>
                <w:sz w:val="28"/>
                <w:szCs w:val="28"/>
              </w:rPr>
              <w:t xml:space="preserve"> с определением мер ответственности за утерю или порчу учебников.</w:t>
            </w:r>
          </w:p>
          <w:p w:rsidR="00A549FD" w:rsidRPr="001A5F83" w:rsidRDefault="00A549FD" w:rsidP="00AF1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Организация рейдов по сохранности и бережному отношению к учебникам.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49FD" w:rsidRPr="001A5F83" w:rsidRDefault="00A549FD" w:rsidP="00AF15F3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F83">
              <w:rPr>
                <w:rFonts w:ascii="Times New Roman" w:hAnsi="Times New Roman"/>
                <w:sz w:val="28"/>
                <w:szCs w:val="28"/>
              </w:rPr>
              <w:t>Библиотекарь, классные руководители, учителя-предметники</w:t>
            </w:r>
          </w:p>
        </w:tc>
      </w:tr>
    </w:tbl>
    <w:p w:rsidR="00A549FD" w:rsidRPr="001A5F83" w:rsidRDefault="00A549FD" w:rsidP="00A549FD">
      <w:pPr>
        <w:jc w:val="center"/>
        <w:rPr>
          <w:sz w:val="28"/>
          <w:szCs w:val="28"/>
        </w:rPr>
      </w:pPr>
    </w:p>
    <w:p w:rsidR="006E4E6F" w:rsidRDefault="006E4E6F"/>
    <w:sectPr w:rsidR="006E4E6F" w:rsidSect="00A549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9FD"/>
    <w:rsid w:val="0023547C"/>
    <w:rsid w:val="005C1BD9"/>
    <w:rsid w:val="006E4E6F"/>
    <w:rsid w:val="008D4A56"/>
    <w:rsid w:val="008E7127"/>
    <w:rsid w:val="00A549FD"/>
    <w:rsid w:val="00B563EB"/>
    <w:rsid w:val="00BD5C50"/>
    <w:rsid w:val="00C22FB2"/>
    <w:rsid w:val="00D2053F"/>
    <w:rsid w:val="00D5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FD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549F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Наталья</cp:lastModifiedBy>
  <cp:revision>7</cp:revision>
  <cp:lastPrinted>2023-12-06T16:27:00Z</cp:lastPrinted>
  <dcterms:created xsi:type="dcterms:W3CDTF">2022-03-25T09:16:00Z</dcterms:created>
  <dcterms:modified xsi:type="dcterms:W3CDTF">2023-12-06T16:31:00Z</dcterms:modified>
</cp:coreProperties>
</file>